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C227" w14:textId="77777777" w:rsidR="00302E0F" w:rsidRPr="00302E0F" w:rsidRDefault="00D51BA0" w:rsidP="00302E0F">
      <w:pPr>
        <w:rPr>
          <w:sz w:val="28"/>
          <w:szCs w:val="28"/>
          <w:lang w:val="uk-UA"/>
        </w:rPr>
      </w:pPr>
      <w:r w:rsidRPr="00302E0F">
        <w:rPr>
          <w:sz w:val="28"/>
          <w:szCs w:val="28"/>
          <w:lang w:val="uk-UA"/>
        </w:rPr>
        <w:t xml:space="preserve">   </w:t>
      </w:r>
      <w:r w:rsidR="00302E0F" w:rsidRPr="00302E0F">
        <w:rPr>
          <w:sz w:val="28"/>
          <w:szCs w:val="28"/>
          <w:lang w:val="uk-UA"/>
        </w:rPr>
        <w:t xml:space="preserve">     ПОГОДЖ</w:t>
      </w:r>
      <w:r w:rsidR="00CB4802">
        <w:rPr>
          <w:sz w:val="28"/>
          <w:szCs w:val="28"/>
          <w:lang w:val="uk-UA"/>
        </w:rPr>
        <w:t>ЕНО</w:t>
      </w:r>
      <w:r w:rsidR="00302E0F" w:rsidRPr="00302E0F">
        <w:rPr>
          <w:sz w:val="28"/>
          <w:szCs w:val="28"/>
          <w:lang w:val="uk-UA"/>
        </w:rPr>
        <w:t xml:space="preserve">                                                                 ЗАТВЕРДЖУЮ</w:t>
      </w:r>
    </w:p>
    <w:p w14:paraId="68B1445B" w14:textId="77777777" w:rsidR="00302E0F" w:rsidRPr="00302E0F" w:rsidRDefault="00302E0F" w:rsidP="00302E0F">
      <w:pPr>
        <w:rPr>
          <w:sz w:val="28"/>
          <w:szCs w:val="28"/>
          <w:lang w:val="uk-UA"/>
        </w:rPr>
      </w:pPr>
      <w:r w:rsidRPr="00302E0F">
        <w:rPr>
          <w:sz w:val="28"/>
          <w:szCs w:val="28"/>
          <w:lang w:val="uk-UA"/>
        </w:rPr>
        <w:t xml:space="preserve"> Заступник директора                     </w:t>
      </w:r>
      <w:r w:rsidR="00F9173C">
        <w:rPr>
          <w:sz w:val="28"/>
          <w:szCs w:val="28"/>
          <w:lang w:val="uk-UA"/>
        </w:rPr>
        <w:t xml:space="preserve">                    </w:t>
      </w:r>
      <w:r w:rsidRPr="00302E0F">
        <w:rPr>
          <w:sz w:val="28"/>
          <w:szCs w:val="28"/>
          <w:lang w:val="uk-UA"/>
        </w:rPr>
        <w:t>Директор КУ С</w:t>
      </w:r>
      <w:r w:rsidR="00F9173C">
        <w:rPr>
          <w:sz w:val="28"/>
          <w:szCs w:val="28"/>
          <w:lang w:val="uk-UA"/>
        </w:rPr>
        <w:t xml:space="preserve">умська </w:t>
      </w:r>
      <w:r w:rsidRPr="00302E0F">
        <w:rPr>
          <w:sz w:val="28"/>
          <w:szCs w:val="28"/>
          <w:lang w:val="uk-UA"/>
        </w:rPr>
        <w:t>ЗОШ №6</w:t>
      </w:r>
    </w:p>
    <w:p w14:paraId="7398505D" w14:textId="05E54E45" w:rsidR="00302E0F" w:rsidRPr="00302E0F" w:rsidRDefault="00302E0F" w:rsidP="00302E0F">
      <w:pPr>
        <w:rPr>
          <w:sz w:val="28"/>
          <w:szCs w:val="28"/>
          <w:lang w:val="uk-UA"/>
        </w:rPr>
      </w:pPr>
      <w:r w:rsidRPr="00302E0F">
        <w:rPr>
          <w:sz w:val="28"/>
          <w:szCs w:val="28"/>
          <w:lang w:val="uk-UA"/>
        </w:rPr>
        <w:t xml:space="preserve"> _________</w:t>
      </w:r>
      <w:r w:rsidR="00B729FF">
        <w:rPr>
          <w:sz w:val="28"/>
          <w:szCs w:val="28"/>
          <w:lang w:val="uk-UA"/>
        </w:rPr>
        <w:t xml:space="preserve">    </w:t>
      </w:r>
      <w:proofErr w:type="spellStart"/>
      <w:r w:rsidR="00B729FF">
        <w:rPr>
          <w:sz w:val="28"/>
          <w:szCs w:val="28"/>
          <w:lang w:val="uk-UA"/>
        </w:rPr>
        <w:t>А.О.Капленко</w:t>
      </w:r>
      <w:proofErr w:type="spellEnd"/>
      <w:r w:rsidR="00B729FF">
        <w:rPr>
          <w:sz w:val="28"/>
          <w:szCs w:val="28"/>
          <w:lang w:val="uk-UA"/>
        </w:rPr>
        <w:t xml:space="preserve">                               </w:t>
      </w:r>
      <w:r w:rsidRPr="00302E0F">
        <w:rPr>
          <w:sz w:val="28"/>
          <w:szCs w:val="28"/>
          <w:lang w:val="uk-UA"/>
        </w:rPr>
        <w:t xml:space="preserve">__________ Л.В. </w:t>
      </w:r>
      <w:proofErr w:type="spellStart"/>
      <w:r w:rsidRPr="00302E0F">
        <w:rPr>
          <w:sz w:val="28"/>
          <w:szCs w:val="28"/>
          <w:lang w:val="uk-UA"/>
        </w:rPr>
        <w:t>Новик</w:t>
      </w:r>
      <w:proofErr w:type="spellEnd"/>
      <w:r w:rsidRPr="00302E0F">
        <w:rPr>
          <w:sz w:val="28"/>
          <w:szCs w:val="28"/>
          <w:lang w:val="uk-UA"/>
        </w:rPr>
        <w:t xml:space="preserve">      </w:t>
      </w:r>
    </w:p>
    <w:p w14:paraId="355002E9" w14:textId="20247A12" w:rsidR="00302E0F" w:rsidRPr="00302E0F" w:rsidRDefault="00382879" w:rsidP="00302E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«____» _________ 20</w:t>
      </w:r>
      <w:r w:rsidR="00B729FF">
        <w:rPr>
          <w:sz w:val="28"/>
          <w:szCs w:val="28"/>
          <w:lang w:val="uk-UA"/>
        </w:rPr>
        <w:t>21</w:t>
      </w:r>
      <w:r w:rsidR="00302E0F" w:rsidRPr="00302E0F">
        <w:rPr>
          <w:sz w:val="28"/>
          <w:szCs w:val="28"/>
          <w:lang w:val="uk-UA"/>
        </w:rPr>
        <w:t xml:space="preserve"> р.                                </w:t>
      </w:r>
      <w:r w:rsidR="00F917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«____» _________20</w:t>
      </w:r>
      <w:r w:rsidR="00B729FF">
        <w:rPr>
          <w:sz w:val="28"/>
          <w:szCs w:val="28"/>
          <w:lang w:val="uk-UA"/>
        </w:rPr>
        <w:t xml:space="preserve">21 </w:t>
      </w:r>
      <w:r w:rsidR="00302E0F" w:rsidRPr="00302E0F">
        <w:rPr>
          <w:sz w:val="28"/>
          <w:szCs w:val="28"/>
          <w:lang w:val="uk-UA"/>
        </w:rPr>
        <w:t>р.</w:t>
      </w:r>
    </w:p>
    <w:p w14:paraId="598C79B0" w14:textId="77777777" w:rsidR="009C7E8D" w:rsidRPr="00302E0F" w:rsidRDefault="009C7E8D" w:rsidP="00302E0F">
      <w:pPr>
        <w:rPr>
          <w:sz w:val="28"/>
          <w:szCs w:val="28"/>
          <w:lang w:val="uk-UA"/>
        </w:rPr>
      </w:pPr>
    </w:p>
    <w:p w14:paraId="7D2534FE" w14:textId="77777777" w:rsidR="00AF6824" w:rsidRPr="004F3B0D" w:rsidRDefault="00AF6824" w:rsidP="00AF6824">
      <w:pPr>
        <w:jc w:val="center"/>
        <w:rPr>
          <w:sz w:val="28"/>
          <w:szCs w:val="28"/>
          <w:lang w:val="uk-UA"/>
        </w:rPr>
      </w:pPr>
      <w:r w:rsidRPr="004F3B0D">
        <w:rPr>
          <w:sz w:val="28"/>
          <w:szCs w:val="28"/>
          <w:lang w:val="uk-UA"/>
        </w:rPr>
        <w:t>План</w:t>
      </w:r>
    </w:p>
    <w:p w14:paraId="176EEF3C" w14:textId="4911642F" w:rsidR="00AF6824" w:rsidRPr="00866770" w:rsidRDefault="00866770" w:rsidP="00866770">
      <w:pPr>
        <w:jc w:val="center"/>
        <w:rPr>
          <w:sz w:val="28"/>
          <w:szCs w:val="28"/>
          <w:lang w:val="uk-UA"/>
        </w:rPr>
      </w:pPr>
      <w:r w:rsidRPr="00866770">
        <w:rPr>
          <w:sz w:val="28"/>
          <w:szCs w:val="28"/>
          <w:lang w:val="uk-UA"/>
        </w:rPr>
        <w:t>п</w:t>
      </w:r>
      <w:r w:rsidR="00AF6824" w:rsidRPr="00866770">
        <w:rPr>
          <w:sz w:val="28"/>
          <w:szCs w:val="28"/>
          <w:lang w:val="uk-UA"/>
        </w:rPr>
        <w:t>роведення тижня географії</w:t>
      </w:r>
      <w:r>
        <w:rPr>
          <w:sz w:val="28"/>
          <w:szCs w:val="28"/>
          <w:lang w:val="uk-UA"/>
        </w:rPr>
        <w:t xml:space="preserve"> та економіки</w:t>
      </w:r>
      <w:r w:rsidR="00865CBD">
        <w:rPr>
          <w:sz w:val="28"/>
          <w:szCs w:val="28"/>
          <w:lang w:val="uk-UA"/>
        </w:rPr>
        <w:t xml:space="preserve"> у 20</w:t>
      </w:r>
      <w:r w:rsidR="00B729FF">
        <w:rPr>
          <w:sz w:val="28"/>
          <w:szCs w:val="28"/>
          <w:lang w:val="uk-UA"/>
        </w:rPr>
        <w:t>20</w:t>
      </w:r>
      <w:r w:rsidR="00865CBD">
        <w:rPr>
          <w:sz w:val="28"/>
          <w:szCs w:val="28"/>
          <w:lang w:val="uk-UA"/>
        </w:rPr>
        <w:t>-20</w:t>
      </w:r>
      <w:r w:rsidR="00B729FF">
        <w:rPr>
          <w:sz w:val="28"/>
          <w:szCs w:val="28"/>
          <w:lang w:val="uk-UA"/>
        </w:rPr>
        <w:t>21</w:t>
      </w:r>
      <w:r w:rsidR="00AF6824" w:rsidRPr="00866770">
        <w:rPr>
          <w:sz w:val="28"/>
          <w:szCs w:val="28"/>
          <w:lang w:val="uk-UA"/>
        </w:rPr>
        <w:t xml:space="preserve"> навчальному році</w:t>
      </w:r>
    </w:p>
    <w:p w14:paraId="15DC871F" w14:textId="77777777" w:rsidR="00F9173C" w:rsidRDefault="00866770" w:rsidP="00866770">
      <w:pPr>
        <w:tabs>
          <w:tab w:val="left" w:pos="1665"/>
        </w:tabs>
        <w:jc w:val="center"/>
        <w:rPr>
          <w:sz w:val="28"/>
          <w:szCs w:val="28"/>
          <w:lang w:val="uk-UA"/>
        </w:rPr>
      </w:pPr>
      <w:r w:rsidRPr="00866770">
        <w:rPr>
          <w:sz w:val="28"/>
          <w:szCs w:val="28"/>
          <w:lang w:val="uk-UA"/>
        </w:rPr>
        <w:t>у</w:t>
      </w:r>
      <w:r w:rsidR="00CB4802">
        <w:rPr>
          <w:sz w:val="28"/>
          <w:szCs w:val="28"/>
          <w:lang w:val="uk-UA"/>
        </w:rPr>
        <w:t xml:space="preserve"> к</w:t>
      </w:r>
      <w:r w:rsidR="00AF6824" w:rsidRPr="00866770">
        <w:rPr>
          <w:sz w:val="28"/>
          <w:szCs w:val="28"/>
          <w:lang w:val="uk-UA"/>
        </w:rPr>
        <w:t xml:space="preserve">омунальній установі Сумська загальноосвітня школа </w:t>
      </w:r>
      <w:r w:rsidRPr="00866770">
        <w:rPr>
          <w:sz w:val="28"/>
          <w:szCs w:val="28"/>
          <w:lang w:val="en-US"/>
        </w:rPr>
        <w:t>I</w:t>
      </w:r>
      <w:r w:rsidRPr="00866770">
        <w:rPr>
          <w:sz w:val="28"/>
          <w:szCs w:val="28"/>
        </w:rPr>
        <w:t>-</w:t>
      </w:r>
      <w:r w:rsidRPr="00866770">
        <w:rPr>
          <w:sz w:val="28"/>
          <w:szCs w:val="28"/>
          <w:lang w:val="en-US"/>
        </w:rPr>
        <w:t>III</w:t>
      </w:r>
      <w:r w:rsidRPr="00866770">
        <w:rPr>
          <w:sz w:val="28"/>
          <w:szCs w:val="28"/>
        </w:rPr>
        <w:t xml:space="preserve"> </w:t>
      </w:r>
      <w:r w:rsidRPr="00866770">
        <w:rPr>
          <w:sz w:val="28"/>
          <w:szCs w:val="28"/>
          <w:lang w:val="uk-UA"/>
        </w:rPr>
        <w:t>ступенів №6</w:t>
      </w:r>
      <w:r w:rsidR="00F9173C">
        <w:rPr>
          <w:sz w:val="28"/>
          <w:szCs w:val="28"/>
          <w:lang w:val="uk-UA"/>
        </w:rPr>
        <w:t xml:space="preserve">, </w:t>
      </w:r>
    </w:p>
    <w:p w14:paraId="48387E30" w14:textId="77777777" w:rsidR="00866770" w:rsidRDefault="00F9173C" w:rsidP="00866770">
      <w:pPr>
        <w:tabs>
          <w:tab w:val="left" w:pos="16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 Сумської області</w:t>
      </w:r>
    </w:p>
    <w:p w14:paraId="3A4DCDAE" w14:textId="77777777" w:rsidR="00F9173C" w:rsidRPr="00866770" w:rsidRDefault="00F9173C" w:rsidP="00866770">
      <w:pPr>
        <w:tabs>
          <w:tab w:val="left" w:pos="1665"/>
        </w:tabs>
        <w:jc w:val="center"/>
        <w:rPr>
          <w:sz w:val="28"/>
          <w:szCs w:val="28"/>
          <w:lang w:val="uk-UA"/>
        </w:rPr>
      </w:pPr>
    </w:p>
    <w:tbl>
      <w:tblPr>
        <w:tblW w:w="10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230"/>
        <w:gridCol w:w="922"/>
        <w:gridCol w:w="1528"/>
        <w:gridCol w:w="1505"/>
        <w:gridCol w:w="2099"/>
      </w:tblGrid>
      <w:tr w:rsidR="000D4B9F" w:rsidRPr="00F9173C" w14:paraId="0E1F83FD" w14:textId="77777777" w:rsidTr="00C232B0">
        <w:tc>
          <w:tcPr>
            <w:tcW w:w="567" w:type="dxa"/>
            <w:vAlign w:val="center"/>
          </w:tcPr>
          <w:p w14:paraId="55D868AC" w14:textId="77777777" w:rsidR="000D4B9F" w:rsidRPr="00F9173C" w:rsidRDefault="000D4B9F" w:rsidP="00302E0F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14:paraId="6A346DDE" w14:textId="77777777" w:rsidR="000D4B9F" w:rsidRPr="00F9173C" w:rsidRDefault="000D4B9F" w:rsidP="00302E0F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Дата</w:t>
            </w:r>
          </w:p>
        </w:tc>
        <w:tc>
          <w:tcPr>
            <w:tcW w:w="2230" w:type="dxa"/>
            <w:vAlign w:val="center"/>
          </w:tcPr>
          <w:p w14:paraId="7867C040" w14:textId="77777777" w:rsidR="000D4B9F" w:rsidRPr="00F9173C" w:rsidRDefault="000D4B9F" w:rsidP="00302E0F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Захід</w:t>
            </w:r>
          </w:p>
        </w:tc>
        <w:tc>
          <w:tcPr>
            <w:tcW w:w="922" w:type="dxa"/>
          </w:tcPr>
          <w:p w14:paraId="3F4758F4" w14:textId="77777777" w:rsidR="000D4B9F" w:rsidRPr="00F9173C" w:rsidRDefault="000D4B9F" w:rsidP="000D4B9F">
            <w:pPr>
              <w:tabs>
                <w:tab w:val="left" w:pos="1665"/>
              </w:tabs>
              <w:ind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Класи</w:t>
            </w:r>
          </w:p>
        </w:tc>
        <w:tc>
          <w:tcPr>
            <w:tcW w:w="1528" w:type="dxa"/>
            <w:vAlign w:val="center"/>
          </w:tcPr>
          <w:p w14:paraId="2F2C4C4D" w14:textId="77777777" w:rsidR="000D4B9F" w:rsidRPr="00F9173C" w:rsidRDefault="000D4B9F" w:rsidP="00F9173C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Місце проведення</w:t>
            </w:r>
          </w:p>
        </w:tc>
        <w:tc>
          <w:tcPr>
            <w:tcW w:w="1505" w:type="dxa"/>
            <w:vAlign w:val="center"/>
          </w:tcPr>
          <w:p w14:paraId="517800A3" w14:textId="77777777" w:rsidR="000D4B9F" w:rsidRPr="00F9173C" w:rsidRDefault="000D4B9F" w:rsidP="00F9173C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Час проведення</w:t>
            </w:r>
          </w:p>
        </w:tc>
        <w:tc>
          <w:tcPr>
            <w:tcW w:w="2099" w:type="dxa"/>
            <w:vAlign w:val="center"/>
          </w:tcPr>
          <w:p w14:paraId="03BD3ED1" w14:textId="77777777" w:rsidR="000D4B9F" w:rsidRPr="00F9173C" w:rsidRDefault="000D4B9F" w:rsidP="00302E0F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Відповідальний</w:t>
            </w:r>
          </w:p>
        </w:tc>
      </w:tr>
      <w:tr w:rsidR="000D4B9F" w:rsidRPr="00F9173C" w14:paraId="14A3CE10" w14:textId="77777777" w:rsidTr="00C232B0">
        <w:tc>
          <w:tcPr>
            <w:tcW w:w="567" w:type="dxa"/>
          </w:tcPr>
          <w:p w14:paraId="6A172CE4" w14:textId="77777777"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caps/>
                <w:lang w:val="uk-UA"/>
              </w:rPr>
            </w:pPr>
          </w:p>
        </w:tc>
        <w:tc>
          <w:tcPr>
            <w:tcW w:w="1418" w:type="dxa"/>
          </w:tcPr>
          <w:p w14:paraId="16221892" w14:textId="04FB5185" w:rsidR="000D4B9F" w:rsidRPr="00F9173C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729FF">
              <w:rPr>
                <w:lang w:val="uk-UA"/>
              </w:rPr>
              <w:t>5</w:t>
            </w:r>
            <w:r w:rsidR="000D4B9F" w:rsidRPr="00F9173C">
              <w:rPr>
                <w:lang w:val="uk-UA"/>
              </w:rPr>
              <w:t>.03.20</w:t>
            </w:r>
            <w:r w:rsidR="00B729FF">
              <w:rPr>
                <w:lang w:val="uk-UA"/>
              </w:rPr>
              <w:t>21</w:t>
            </w:r>
          </w:p>
        </w:tc>
        <w:tc>
          <w:tcPr>
            <w:tcW w:w="2230" w:type="dxa"/>
          </w:tcPr>
          <w:p w14:paraId="3515688A" w14:textId="77777777"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Конкурс стіннівок «Країни світу»</w:t>
            </w:r>
          </w:p>
        </w:tc>
        <w:tc>
          <w:tcPr>
            <w:tcW w:w="922" w:type="dxa"/>
          </w:tcPr>
          <w:p w14:paraId="11584543" w14:textId="77777777" w:rsidR="000D4B9F" w:rsidRPr="00F9173C" w:rsidRDefault="000D4B9F" w:rsidP="00CB4802">
            <w:pPr>
              <w:tabs>
                <w:tab w:val="left" w:pos="1665"/>
              </w:tabs>
              <w:rPr>
                <w:lang w:val="en-US"/>
              </w:rPr>
            </w:pPr>
            <w:r w:rsidRPr="00F9173C">
              <w:rPr>
                <w:lang w:val="uk-UA"/>
              </w:rPr>
              <w:t xml:space="preserve">10 </w:t>
            </w:r>
            <w:proofErr w:type="spellStart"/>
            <w:r w:rsidRPr="00F9173C">
              <w:rPr>
                <w:lang w:val="uk-UA"/>
              </w:rPr>
              <w:t>кл</w:t>
            </w:r>
            <w:proofErr w:type="spellEnd"/>
            <w:r w:rsidRPr="00F9173C"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14:paraId="0265C7A0" w14:textId="77777777" w:rsidR="000D4B9F" w:rsidRPr="00F9173C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</w:t>
            </w:r>
            <w:r w:rsidRPr="00F9173C">
              <w:t xml:space="preserve"> </w:t>
            </w:r>
            <w:r w:rsidRPr="00F9173C">
              <w:rPr>
                <w:lang w:val="uk-UA"/>
              </w:rPr>
              <w:t xml:space="preserve">блок </w:t>
            </w:r>
          </w:p>
          <w:p w14:paraId="15A80604" w14:textId="77777777" w:rsidR="000D4B9F" w:rsidRPr="00F9173C" w:rsidRDefault="000D4B9F" w:rsidP="00CB4802">
            <w:pPr>
              <w:rPr>
                <w:lang w:val="uk-UA"/>
              </w:rPr>
            </w:pPr>
            <w:r w:rsidRPr="00F9173C">
              <w:rPr>
                <w:lang w:val="en-US"/>
              </w:rPr>
              <w:t>III</w:t>
            </w:r>
            <w:r w:rsidRPr="00F9173C">
              <w:rPr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14:paraId="69FB8678" w14:textId="77777777" w:rsidR="000D4B9F" w:rsidRPr="00F9173C" w:rsidRDefault="000D4B9F" w:rsidP="00F9173C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14:paraId="71629138" w14:textId="77777777" w:rsidR="000D4B9F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14:paraId="6D69F333" w14:textId="77777777"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Л.П.</w:t>
            </w:r>
          </w:p>
        </w:tc>
      </w:tr>
      <w:tr w:rsidR="000D4B9F" w:rsidRPr="00F9173C" w14:paraId="7D257FFA" w14:textId="77777777" w:rsidTr="00C232B0">
        <w:tc>
          <w:tcPr>
            <w:tcW w:w="567" w:type="dxa"/>
          </w:tcPr>
          <w:p w14:paraId="6B24E9E4" w14:textId="77777777"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caps/>
                <w:lang w:val="uk-UA"/>
              </w:rPr>
            </w:pPr>
          </w:p>
        </w:tc>
        <w:tc>
          <w:tcPr>
            <w:tcW w:w="1418" w:type="dxa"/>
          </w:tcPr>
          <w:p w14:paraId="022DC4DF" w14:textId="727D337D" w:rsidR="000D4B9F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729FF">
              <w:rPr>
                <w:lang w:val="uk-UA"/>
              </w:rPr>
              <w:t>5</w:t>
            </w:r>
            <w:r w:rsidR="000D4B9F">
              <w:rPr>
                <w:lang w:val="uk-UA"/>
              </w:rPr>
              <w:t>.03.</w:t>
            </w:r>
            <w:r w:rsidR="000D4B9F" w:rsidRPr="00F9173C">
              <w:rPr>
                <w:lang w:val="uk-UA"/>
              </w:rPr>
              <w:t>20</w:t>
            </w:r>
            <w:r w:rsidR="00B729FF">
              <w:rPr>
                <w:lang w:val="uk-UA"/>
              </w:rPr>
              <w:t>21</w:t>
            </w:r>
          </w:p>
        </w:tc>
        <w:tc>
          <w:tcPr>
            <w:tcW w:w="2230" w:type="dxa"/>
          </w:tcPr>
          <w:p w14:paraId="30E64800" w14:textId="77777777"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 xml:space="preserve">Інтелектуальна гра «Географічний калейдоскоп» </w:t>
            </w:r>
          </w:p>
        </w:tc>
        <w:tc>
          <w:tcPr>
            <w:tcW w:w="922" w:type="dxa"/>
          </w:tcPr>
          <w:p w14:paraId="0D64E932" w14:textId="03D42247" w:rsidR="000D4B9F" w:rsidRPr="00F9173C" w:rsidRDefault="000D4B9F" w:rsidP="00C232B0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6</w:t>
            </w:r>
            <w:r w:rsidR="00B729FF">
              <w:rPr>
                <w:lang w:val="uk-UA"/>
              </w:rPr>
              <w:t xml:space="preserve">-Б </w:t>
            </w:r>
            <w:proofErr w:type="spellStart"/>
            <w:r w:rsidR="00B729FF">
              <w:rPr>
                <w:lang w:val="uk-UA"/>
              </w:rPr>
              <w:t>кл</w:t>
            </w:r>
            <w:proofErr w:type="spellEnd"/>
            <w:r w:rsidR="00B729FF"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14:paraId="7352C853" w14:textId="4CD251FB" w:rsidR="000D4B9F" w:rsidRPr="00F9173C" w:rsidRDefault="000D4B9F" w:rsidP="00522731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 w:rsidRPr="00F9173C">
              <w:rPr>
                <w:lang w:val="uk-UA"/>
              </w:rPr>
              <w:t>Каб</w:t>
            </w:r>
            <w:proofErr w:type="spellEnd"/>
            <w:r w:rsidRPr="00F9173C">
              <w:rPr>
                <w:lang w:val="uk-UA"/>
              </w:rPr>
              <w:t>.</w:t>
            </w:r>
            <w:r w:rsidR="00B729FF">
              <w:rPr>
                <w:lang w:val="uk-UA"/>
              </w:rPr>
              <w:t xml:space="preserve"> 322</w:t>
            </w:r>
          </w:p>
        </w:tc>
        <w:tc>
          <w:tcPr>
            <w:tcW w:w="1505" w:type="dxa"/>
          </w:tcPr>
          <w:p w14:paraId="49DC1BF3" w14:textId="77777777"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15.00-15.45</w:t>
            </w:r>
          </w:p>
        </w:tc>
        <w:tc>
          <w:tcPr>
            <w:tcW w:w="2099" w:type="dxa"/>
          </w:tcPr>
          <w:p w14:paraId="1C29269A" w14:textId="77777777" w:rsidR="000D4B9F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14:paraId="71BA95F1" w14:textId="77777777"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Л.П.</w:t>
            </w:r>
          </w:p>
          <w:p w14:paraId="1E174101" w14:textId="7C33ADD2"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</w:p>
        </w:tc>
      </w:tr>
      <w:tr w:rsidR="000D4B9F" w:rsidRPr="00F9173C" w14:paraId="2FEF88C5" w14:textId="77777777" w:rsidTr="00C232B0">
        <w:tc>
          <w:tcPr>
            <w:tcW w:w="567" w:type="dxa"/>
          </w:tcPr>
          <w:p w14:paraId="22AB9800" w14:textId="77777777"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14:paraId="2BF30D58" w14:textId="3090F09B" w:rsidR="000D4B9F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729FF">
              <w:rPr>
                <w:lang w:val="uk-UA"/>
              </w:rPr>
              <w:t>5</w:t>
            </w:r>
            <w:r w:rsidR="000D4B9F">
              <w:rPr>
                <w:lang w:val="uk-UA"/>
              </w:rPr>
              <w:t>.03.</w:t>
            </w:r>
            <w:r w:rsidR="000D4B9F" w:rsidRPr="00F9173C">
              <w:rPr>
                <w:lang w:val="uk-UA"/>
              </w:rPr>
              <w:t>20</w:t>
            </w:r>
            <w:r w:rsidR="00B729FF">
              <w:rPr>
                <w:lang w:val="uk-UA"/>
              </w:rPr>
              <w:t>21</w:t>
            </w:r>
          </w:p>
        </w:tc>
        <w:tc>
          <w:tcPr>
            <w:tcW w:w="2230" w:type="dxa"/>
          </w:tcPr>
          <w:p w14:paraId="2653BE8A" w14:textId="77777777"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Виставка учнівських проектів «Світ очима дитини»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22" w:type="dxa"/>
          </w:tcPr>
          <w:p w14:paraId="75C1783D" w14:textId="77777777" w:rsidR="000D4B9F" w:rsidRPr="000D4B9F" w:rsidRDefault="000D4B9F" w:rsidP="000D4B9F">
            <w:pPr>
              <w:tabs>
                <w:tab w:val="left" w:pos="1665"/>
              </w:tabs>
            </w:pPr>
            <w:r w:rsidRPr="00F9173C">
              <w:rPr>
                <w:lang w:val="uk-UA"/>
              </w:rPr>
              <w:t xml:space="preserve">5 </w:t>
            </w:r>
            <w:proofErr w:type="spellStart"/>
            <w:r w:rsidRPr="00F9173C"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14:paraId="1A2EC0A3" w14:textId="77777777" w:rsidR="000D4B9F" w:rsidRPr="00F9173C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</w:t>
            </w:r>
            <w:r w:rsidRPr="00F9173C">
              <w:t xml:space="preserve"> </w:t>
            </w:r>
            <w:r w:rsidRPr="00F9173C">
              <w:rPr>
                <w:lang w:val="uk-UA"/>
              </w:rPr>
              <w:t xml:space="preserve">блок </w:t>
            </w:r>
          </w:p>
          <w:p w14:paraId="0EA0E617" w14:textId="77777777" w:rsidR="000D4B9F" w:rsidRPr="00F9173C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III</w:t>
            </w:r>
            <w:r w:rsidRPr="00F9173C">
              <w:rPr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14:paraId="4DA7AEA9" w14:textId="77777777" w:rsidR="000D4B9F" w:rsidRPr="00F9173C" w:rsidRDefault="000D4B9F" w:rsidP="00F9173C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14:paraId="3A3575A8" w14:textId="66D7EB3C" w:rsidR="000D4B9F" w:rsidRPr="00F9173C" w:rsidRDefault="00B729FF" w:rsidP="00CB4802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Кичань</w:t>
            </w:r>
            <w:proofErr w:type="spellEnd"/>
            <w:r>
              <w:rPr>
                <w:lang w:val="uk-UA"/>
              </w:rPr>
              <w:t xml:space="preserve"> А.О.</w:t>
            </w:r>
            <w:r w:rsidR="000D4B9F" w:rsidRPr="00F9173C">
              <w:rPr>
                <w:lang w:val="uk-UA"/>
              </w:rPr>
              <w:t xml:space="preserve"> </w:t>
            </w:r>
          </w:p>
        </w:tc>
      </w:tr>
      <w:tr w:rsidR="00A835C4" w:rsidRPr="00A835C4" w14:paraId="4504A73F" w14:textId="77777777" w:rsidTr="00C232B0">
        <w:tc>
          <w:tcPr>
            <w:tcW w:w="567" w:type="dxa"/>
          </w:tcPr>
          <w:p w14:paraId="135EC622" w14:textId="77777777" w:rsidR="00A835C4" w:rsidRPr="00F9173C" w:rsidRDefault="00A835C4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14:paraId="35E3D4A7" w14:textId="29353D36" w:rsidR="00A835C4" w:rsidRPr="00A835C4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729FF">
              <w:rPr>
                <w:lang w:val="uk-UA"/>
              </w:rPr>
              <w:t>5</w:t>
            </w:r>
            <w:r>
              <w:rPr>
                <w:lang w:val="uk-UA"/>
              </w:rPr>
              <w:t>.03.20</w:t>
            </w:r>
            <w:r w:rsidR="00B729FF">
              <w:rPr>
                <w:lang w:val="uk-UA"/>
              </w:rPr>
              <w:t>21</w:t>
            </w:r>
          </w:p>
        </w:tc>
        <w:tc>
          <w:tcPr>
            <w:tcW w:w="2230" w:type="dxa"/>
          </w:tcPr>
          <w:p w14:paraId="7E186328" w14:textId="77777777" w:rsidR="002575B0" w:rsidRDefault="00B729FF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Онлайн-гра </w:t>
            </w:r>
          </w:p>
          <w:p w14:paraId="0061DD65" w14:textId="69305421" w:rsidR="00A835C4" w:rsidRPr="00F9173C" w:rsidRDefault="00B729FF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« Розумні заощадження»</w:t>
            </w:r>
          </w:p>
        </w:tc>
        <w:tc>
          <w:tcPr>
            <w:tcW w:w="922" w:type="dxa"/>
          </w:tcPr>
          <w:p w14:paraId="45770D2F" w14:textId="3E79AAD6" w:rsidR="00A835C4" w:rsidRPr="00F9173C" w:rsidRDefault="00A835C4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11-</w:t>
            </w:r>
            <w:r w:rsidR="00B729FF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14:paraId="0341A556" w14:textId="5C4D9411" w:rsidR="00A835C4" w:rsidRPr="00A835C4" w:rsidRDefault="00A835C4" w:rsidP="00CB4802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23</w:t>
            </w:r>
            <w:r w:rsidR="00B729FF">
              <w:rPr>
                <w:lang w:val="uk-UA"/>
              </w:rPr>
              <w:t>5</w:t>
            </w:r>
          </w:p>
        </w:tc>
        <w:tc>
          <w:tcPr>
            <w:tcW w:w="1505" w:type="dxa"/>
          </w:tcPr>
          <w:p w14:paraId="08708D44" w14:textId="3B5766E2" w:rsidR="00A835C4" w:rsidRPr="00F9173C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29F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="00B729FF">
              <w:rPr>
                <w:lang w:val="uk-UA"/>
              </w:rPr>
              <w:t>40</w:t>
            </w:r>
            <w:r>
              <w:rPr>
                <w:lang w:val="uk-UA"/>
              </w:rPr>
              <w:t>-1</w:t>
            </w:r>
            <w:r w:rsidR="00B729FF">
              <w:rPr>
                <w:lang w:val="uk-UA"/>
              </w:rPr>
              <w:t>3.25</w:t>
            </w:r>
          </w:p>
        </w:tc>
        <w:tc>
          <w:tcPr>
            <w:tcW w:w="2099" w:type="dxa"/>
          </w:tcPr>
          <w:p w14:paraId="7E0DA060" w14:textId="77777777" w:rsidR="00B729FF" w:rsidRDefault="00B729FF" w:rsidP="00B729F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14:paraId="6BCE8313" w14:textId="31218D7F" w:rsidR="00B729FF" w:rsidRPr="00F9173C" w:rsidRDefault="00B729FF" w:rsidP="00B729F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  <w:r w:rsidR="002575B0">
              <w:rPr>
                <w:lang w:val="uk-UA"/>
              </w:rPr>
              <w:t xml:space="preserve">., викладач </w:t>
            </w:r>
            <w:proofErr w:type="spellStart"/>
            <w:r w:rsidR="002575B0">
              <w:rPr>
                <w:lang w:val="uk-UA"/>
              </w:rPr>
              <w:t>СумДУ</w:t>
            </w:r>
            <w:proofErr w:type="spellEnd"/>
            <w:r w:rsidR="002575B0">
              <w:rPr>
                <w:lang w:val="uk-UA"/>
              </w:rPr>
              <w:t>.</w:t>
            </w:r>
          </w:p>
          <w:p w14:paraId="60E825F2" w14:textId="2312B1B6" w:rsidR="00A835C4" w:rsidRPr="00F9173C" w:rsidRDefault="00A835C4" w:rsidP="00CB4802">
            <w:pPr>
              <w:tabs>
                <w:tab w:val="left" w:pos="1665"/>
              </w:tabs>
              <w:rPr>
                <w:lang w:val="uk-UA"/>
              </w:rPr>
            </w:pPr>
          </w:p>
        </w:tc>
      </w:tr>
      <w:tr w:rsidR="000D4B9F" w:rsidRPr="00A835C4" w14:paraId="0EC71074" w14:textId="77777777" w:rsidTr="00C232B0">
        <w:tc>
          <w:tcPr>
            <w:tcW w:w="567" w:type="dxa"/>
          </w:tcPr>
          <w:p w14:paraId="5E90ED7B" w14:textId="77777777"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14:paraId="78F38077" w14:textId="59357FC0" w:rsidR="000D4B9F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29FF">
              <w:rPr>
                <w:lang w:val="uk-UA"/>
              </w:rPr>
              <w:t>6</w:t>
            </w:r>
            <w:r w:rsidR="000D4B9F">
              <w:rPr>
                <w:lang w:val="uk-UA"/>
              </w:rPr>
              <w:t>.03.</w:t>
            </w:r>
            <w:r w:rsidR="000D4B9F" w:rsidRPr="00F9173C">
              <w:rPr>
                <w:lang w:val="uk-UA"/>
              </w:rPr>
              <w:t>20</w:t>
            </w:r>
            <w:r w:rsidR="00B729FF">
              <w:rPr>
                <w:lang w:val="uk-UA"/>
              </w:rPr>
              <w:t>21</w:t>
            </w:r>
            <w:r w:rsidR="000D4B9F" w:rsidRPr="00F9173C">
              <w:rPr>
                <w:lang w:val="uk-UA"/>
              </w:rPr>
              <w:t xml:space="preserve"> </w:t>
            </w:r>
          </w:p>
        </w:tc>
        <w:tc>
          <w:tcPr>
            <w:tcW w:w="2230" w:type="dxa"/>
          </w:tcPr>
          <w:p w14:paraId="30944DF1" w14:textId="77777777" w:rsidR="000D4B9F" w:rsidRPr="00F9173C" w:rsidRDefault="000D4B9F" w:rsidP="00302E0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Конкурс проектів «Утилізація побутових відходів»</w:t>
            </w:r>
          </w:p>
        </w:tc>
        <w:tc>
          <w:tcPr>
            <w:tcW w:w="922" w:type="dxa"/>
          </w:tcPr>
          <w:p w14:paraId="447EE201" w14:textId="6BDAD9B5" w:rsidR="000D4B9F" w:rsidRPr="000D4B9F" w:rsidRDefault="00B729FF" w:rsidP="00CB4802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8-А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 w:rsidR="00A835C4"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14:paraId="52B116D4" w14:textId="45DEDC28" w:rsidR="000D4B9F" w:rsidRPr="00F9173C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</w:t>
            </w:r>
            <w:r w:rsidR="00B729FF">
              <w:rPr>
                <w:lang w:val="en-US"/>
              </w:rPr>
              <w:t>I</w:t>
            </w:r>
            <w:r w:rsidRPr="00A835C4">
              <w:rPr>
                <w:lang w:val="uk-UA"/>
              </w:rPr>
              <w:t xml:space="preserve"> </w:t>
            </w:r>
            <w:r w:rsidRPr="00F9173C">
              <w:rPr>
                <w:lang w:val="uk-UA"/>
              </w:rPr>
              <w:t xml:space="preserve">блок </w:t>
            </w:r>
          </w:p>
          <w:p w14:paraId="6EC5B461" w14:textId="77777777" w:rsidR="000D4B9F" w:rsidRPr="00F9173C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III</w:t>
            </w:r>
            <w:r w:rsidRPr="00F9173C">
              <w:rPr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14:paraId="31A5E6A0" w14:textId="77777777" w:rsidR="000D4B9F" w:rsidRPr="00F9173C" w:rsidRDefault="000D4B9F" w:rsidP="00F9173C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14:paraId="448D457E" w14:textId="77777777" w:rsidR="000D4B9F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14:paraId="7AAFC38B" w14:textId="77777777"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</w:p>
          <w:p w14:paraId="43EDA45B" w14:textId="77777777"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</w:p>
        </w:tc>
      </w:tr>
      <w:tr w:rsidR="000D4B9F" w:rsidRPr="00F9173C" w14:paraId="5BA849D5" w14:textId="77777777" w:rsidTr="00C232B0">
        <w:tc>
          <w:tcPr>
            <w:tcW w:w="567" w:type="dxa"/>
          </w:tcPr>
          <w:p w14:paraId="05CEDA02" w14:textId="77777777"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14:paraId="6B8E241D" w14:textId="01149C84" w:rsidR="000D4B9F" w:rsidRPr="00B729FF" w:rsidRDefault="00A835C4" w:rsidP="003A354E">
            <w:pPr>
              <w:tabs>
                <w:tab w:val="left" w:pos="1665"/>
              </w:tabs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B729FF">
              <w:rPr>
                <w:lang w:val="en-US"/>
              </w:rPr>
              <w:t>6</w:t>
            </w:r>
            <w:r w:rsidR="000D4B9F" w:rsidRPr="00F9173C">
              <w:rPr>
                <w:lang w:val="uk-UA"/>
              </w:rPr>
              <w:t>.03.20</w:t>
            </w:r>
            <w:r w:rsidR="00B729FF">
              <w:rPr>
                <w:lang w:val="en-US"/>
              </w:rPr>
              <w:t>21</w:t>
            </w:r>
          </w:p>
        </w:tc>
        <w:tc>
          <w:tcPr>
            <w:tcW w:w="2230" w:type="dxa"/>
          </w:tcPr>
          <w:p w14:paraId="470C5EE0" w14:textId="77777777" w:rsidR="000D4B9F" w:rsidRPr="00F9173C" w:rsidRDefault="000D4B9F" w:rsidP="00302E0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Виставка стіннівок «Як складають прогноз погоди?»</w:t>
            </w:r>
          </w:p>
        </w:tc>
        <w:tc>
          <w:tcPr>
            <w:tcW w:w="922" w:type="dxa"/>
          </w:tcPr>
          <w:p w14:paraId="40A09868" w14:textId="2FAAC2C7" w:rsidR="000D4B9F" w:rsidRPr="00B729FF" w:rsidRDefault="00A835C4" w:rsidP="00674068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729FF">
              <w:rPr>
                <w:lang w:val="en-US"/>
              </w:rPr>
              <w:t>-</w:t>
            </w:r>
            <w:r w:rsidR="00B729FF">
              <w:rPr>
                <w:lang w:val="uk-UA"/>
              </w:rPr>
              <w:t xml:space="preserve">Г </w:t>
            </w:r>
            <w:proofErr w:type="spellStart"/>
            <w:r w:rsidR="00B729FF">
              <w:rPr>
                <w:lang w:val="uk-UA"/>
              </w:rPr>
              <w:t>кл</w:t>
            </w:r>
            <w:proofErr w:type="spellEnd"/>
            <w:r w:rsidR="00B729FF"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14:paraId="6C03B03C" w14:textId="44FF1353" w:rsidR="000D4B9F" w:rsidRPr="00F9173C" w:rsidRDefault="000D4B9F" w:rsidP="00674068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</w:t>
            </w:r>
            <w:r w:rsidR="00B729FF">
              <w:rPr>
                <w:lang w:val="en-US"/>
              </w:rPr>
              <w:t>I</w:t>
            </w:r>
            <w:r w:rsidRPr="00F9173C">
              <w:t xml:space="preserve"> </w:t>
            </w:r>
            <w:r w:rsidRPr="00F9173C">
              <w:rPr>
                <w:lang w:val="uk-UA"/>
              </w:rPr>
              <w:t xml:space="preserve">блок </w:t>
            </w:r>
          </w:p>
          <w:p w14:paraId="648CE18F" w14:textId="0895387D" w:rsidR="000D4B9F" w:rsidRPr="00F9173C" w:rsidRDefault="000D4B9F" w:rsidP="00674068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</w:t>
            </w:r>
            <w:r w:rsidRPr="00F9173C">
              <w:rPr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14:paraId="0BB61D38" w14:textId="77777777" w:rsidR="000D4B9F" w:rsidRPr="00F9173C" w:rsidRDefault="000D4B9F" w:rsidP="00F9173C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14:paraId="2E6BA0F7" w14:textId="77777777" w:rsidR="00B729FF" w:rsidRDefault="00B729FF" w:rsidP="00B729F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14:paraId="720AFACB" w14:textId="77777777" w:rsidR="00B729FF" w:rsidRPr="00F9173C" w:rsidRDefault="00B729FF" w:rsidP="00B729F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</w:p>
          <w:p w14:paraId="648BA0E4" w14:textId="5FA4C503" w:rsidR="000D4B9F" w:rsidRPr="00F9173C" w:rsidRDefault="000D4B9F" w:rsidP="00674068">
            <w:pPr>
              <w:tabs>
                <w:tab w:val="left" w:pos="1665"/>
              </w:tabs>
              <w:rPr>
                <w:lang w:val="uk-UA"/>
              </w:rPr>
            </w:pPr>
          </w:p>
        </w:tc>
      </w:tr>
      <w:tr w:rsidR="000D4B9F" w:rsidRPr="00F9173C" w14:paraId="4565AE6E" w14:textId="77777777" w:rsidTr="00C232B0">
        <w:tc>
          <w:tcPr>
            <w:tcW w:w="567" w:type="dxa"/>
          </w:tcPr>
          <w:p w14:paraId="622545A5" w14:textId="77777777"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14:paraId="4AEDBFE7" w14:textId="0E677D29" w:rsidR="000D4B9F" w:rsidRPr="00B729FF" w:rsidRDefault="00A835C4" w:rsidP="00347C34">
            <w:pPr>
              <w:tabs>
                <w:tab w:val="left" w:pos="1665"/>
              </w:tabs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B729FF">
              <w:rPr>
                <w:lang w:val="en-US"/>
              </w:rPr>
              <w:t>7</w:t>
            </w:r>
            <w:r w:rsidR="000D4B9F">
              <w:rPr>
                <w:lang w:val="uk-UA"/>
              </w:rPr>
              <w:t>.03.</w:t>
            </w:r>
            <w:r w:rsidR="000D4B9F" w:rsidRPr="00F9173C">
              <w:rPr>
                <w:lang w:val="uk-UA"/>
              </w:rPr>
              <w:t>20</w:t>
            </w:r>
            <w:r w:rsidR="00B729FF">
              <w:rPr>
                <w:lang w:val="en-US"/>
              </w:rPr>
              <w:t>21</w:t>
            </w:r>
          </w:p>
        </w:tc>
        <w:tc>
          <w:tcPr>
            <w:tcW w:w="2230" w:type="dxa"/>
          </w:tcPr>
          <w:p w14:paraId="1DE7EF84" w14:textId="5702F8CB" w:rsidR="000D4B9F" w:rsidRPr="00F9173C" w:rsidRDefault="00BA7D38" w:rsidP="00BA7D38">
            <w:pPr>
              <w:tabs>
                <w:tab w:val="left" w:pos="166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Виставка стіннівок «Вивчаю господарство України та світу».</w:t>
            </w:r>
          </w:p>
        </w:tc>
        <w:tc>
          <w:tcPr>
            <w:tcW w:w="922" w:type="dxa"/>
          </w:tcPr>
          <w:p w14:paraId="504F1CE8" w14:textId="5472C5A4" w:rsidR="00A835C4" w:rsidRPr="00B729FF" w:rsidRDefault="00B729FF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uk-UA"/>
              </w:rPr>
              <w:t>кл</w:t>
            </w:r>
            <w:proofErr w:type="spellEnd"/>
          </w:p>
        </w:tc>
        <w:tc>
          <w:tcPr>
            <w:tcW w:w="1528" w:type="dxa"/>
          </w:tcPr>
          <w:p w14:paraId="529C0669" w14:textId="561FEF58" w:rsidR="000D4B9F" w:rsidRPr="00BA7D38" w:rsidRDefault="00BA7D38" w:rsidP="008C2764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блок,</w:t>
            </w:r>
          </w:p>
          <w:p w14:paraId="0614D98F" w14:textId="687D70ED" w:rsidR="00BA7D38" w:rsidRPr="00BA7D38" w:rsidRDefault="00BA7D38" w:rsidP="008C2764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14:paraId="68EAFE4A" w14:textId="1FCCC08E" w:rsidR="000D4B9F" w:rsidRPr="00F9173C" w:rsidRDefault="00BA7D38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14:paraId="77D25F05" w14:textId="77777777" w:rsidR="000D4B9F" w:rsidRDefault="00B729FF" w:rsidP="00B729FF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Новик</w:t>
            </w:r>
            <w:proofErr w:type="spellEnd"/>
            <w:r>
              <w:rPr>
                <w:lang w:val="uk-UA"/>
              </w:rPr>
              <w:t xml:space="preserve"> Л.В.</w:t>
            </w:r>
          </w:p>
          <w:p w14:paraId="056D1906" w14:textId="687F5450" w:rsidR="00B729FF" w:rsidRPr="00F9173C" w:rsidRDefault="00B729FF" w:rsidP="00B729FF">
            <w:pPr>
              <w:tabs>
                <w:tab w:val="left" w:pos="1665"/>
              </w:tabs>
              <w:rPr>
                <w:lang w:val="uk-UA"/>
              </w:rPr>
            </w:pPr>
          </w:p>
        </w:tc>
      </w:tr>
      <w:tr w:rsidR="000D4B9F" w:rsidRPr="00F9173C" w14:paraId="027055D6" w14:textId="77777777" w:rsidTr="00C232B0">
        <w:trPr>
          <w:trHeight w:val="746"/>
        </w:trPr>
        <w:tc>
          <w:tcPr>
            <w:tcW w:w="567" w:type="dxa"/>
          </w:tcPr>
          <w:p w14:paraId="68E19517" w14:textId="77777777"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14:paraId="3121791C" w14:textId="0F55988B" w:rsidR="000D4B9F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29FF">
              <w:rPr>
                <w:lang w:val="uk-UA"/>
              </w:rPr>
              <w:t>7</w:t>
            </w:r>
            <w:r w:rsidR="000D4B9F">
              <w:rPr>
                <w:lang w:val="uk-UA"/>
              </w:rPr>
              <w:t>.03.</w:t>
            </w:r>
            <w:r w:rsidR="000D4B9F" w:rsidRPr="00F9173C">
              <w:rPr>
                <w:lang w:val="uk-UA"/>
              </w:rPr>
              <w:t>20</w:t>
            </w:r>
            <w:r w:rsidR="00B729FF">
              <w:rPr>
                <w:lang w:val="uk-UA"/>
              </w:rPr>
              <w:t>21</w:t>
            </w:r>
            <w:r w:rsidR="000D4B9F" w:rsidRPr="00F9173C">
              <w:rPr>
                <w:lang w:val="uk-UA"/>
              </w:rPr>
              <w:t xml:space="preserve"> </w:t>
            </w:r>
          </w:p>
        </w:tc>
        <w:tc>
          <w:tcPr>
            <w:tcW w:w="2230" w:type="dxa"/>
          </w:tcPr>
          <w:p w14:paraId="4D84934A" w14:textId="77777777" w:rsidR="00BA7D38" w:rsidRDefault="00BA7D38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Географічна вікторина </w:t>
            </w:r>
          </w:p>
          <w:p w14:paraId="6C2FF445" w14:textId="3973DD9E" w:rsidR="000D4B9F" w:rsidRPr="00F9173C" w:rsidRDefault="00BA7D38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« Материки північної півкулі»</w:t>
            </w:r>
          </w:p>
        </w:tc>
        <w:tc>
          <w:tcPr>
            <w:tcW w:w="922" w:type="dxa"/>
          </w:tcPr>
          <w:p w14:paraId="06BAF7C0" w14:textId="31A48466" w:rsidR="000D4B9F" w:rsidRPr="00F9173C" w:rsidRDefault="00B729FF" w:rsidP="003A354E">
            <w:pPr>
              <w:tabs>
                <w:tab w:val="left" w:pos="1665"/>
              </w:tabs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BA7D38">
              <w:rPr>
                <w:lang w:val="uk-UA"/>
              </w:rPr>
              <w:t xml:space="preserve">-В </w:t>
            </w:r>
            <w:r>
              <w:rPr>
                <w:lang w:val="uk-UA"/>
              </w:rPr>
              <w:t xml:space="preserve"> </w:t>
            </w:r>
            <w:proofErr w:type="spellStart"/>
            <w:r w:rsidR="000D4B9F" w:rsidRPr="00F9173C">
              <w:rPr>
                <w:lang w:val="uk-UA"/>
              </w:rPr>
              <w:t>кл</w:t>
            </w:r>
            <w:proofErr w:type="spellEnd"/>
            <w:r w:rsidR="000D4B9F" w:rsidRPr="00F9173C"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14:paraId="3CB35630" w14:textId="31D259C1" w:rsidR="000D4B9F" w:rsidRPr="00F9173C" w:rsidRDefault="00BA7D38" w:rsidP="003A354E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 223</w:t>
            </w:r>
          </w:p>
        </w:tc>
        <w:tc>
          <w:tcPr>
            <w:tcW w:w="1505" w:type="dxa"/>
          </w:tcPr>
          <w:p w14:paraId="46FE526B" w14:textId="0A24E7B7" w:rsidR="000D4B9F" w:rsidRPr="00F9173C" w:rsidRDefault="00BA7D38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</w:tc>
        <w:tc>
          <w:tcPr>
            <w:tcW w:w="2099" w:type="dxa"/>
          </w:tcPr>
          <w:p w14:paraId="25ACAAB0" w14:textId="77777777" w:rsidR="000D4B9F" w:rsidRPr="00F9173C" w:rsidRDefault="000D4B9F" w:rsidP="00674068">
            <w:pPr>
              <w:rPr>
                <w:lang w:val="uk-UA"/>
              </w:rPr>
            </w:pPr>
            <w:proofErr w:type="spellStart"/>
            <w:r w:rsidRPr="00F9173C">
              <w:rPr>
                <w:lang w:val="uk-UA"/>
              </w:rPr>
              <w:t>Новик</w:t>
            </w:r>
            <w:proofErr w:type="spellEnd"/>
            <w:r w:rsidRPr="00F9173C">
              <w:rPr>
                <w:lang w:val="uk-UA"/>
              </w:rPr>
              <w:t xml:space="preserve"> Л.В.</w:t>
            </w:r>
          </w:p>
          <w:p w14:paraId="6C1CF747" w14:textId="77777777"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</w:p>
          <w:p w14:paraId="2E475ABA" w14:textId="77777777" w:rsidR="000D4B9F" w:rsidRPr="00F9173C" w:rsidRDefault="000D4B9F" w:rsidP="009D7292">
            <w:pPr>
              <w:rPr>
                <w:lang w:val="uk-UA"/>
              </w:rPr>
            </w:pPr>
          </w:p>
        </w:tc>
      </w:tr>
      <w:tr w:rsidR="000D4B9F" w:rsidRPr="00F9173C" w14:paraId="62E0C757" w14:textId="77777777" w:rsidTr="00C232B0">
        <w:trPr>
          <w:trHeight w:val="419"/>
        </w:trPr>
        <w:tc>
          <w:tcPr>
            <w:tcW w:w="567" w:type="dxa"/>
          </w:tcPr>
          <w:p w14:paraId="2A999210" w14:textId="77777777"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14:paraId="608546CE" w14:textId="3D747A35" w:rsidR="000D4B9F" w:rsidRPr="00F9173C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29FF">
              <w:rPr>
                <w:lang w:val="uk-UA"/>
              </w:rPr>
              <w:t>8</w:t>
            </w:r>
            <w:r w:rsidR="000D4B9F" w:rsidRPr="00F9173C">
              <w:rPr>
                <w:lang w:val="uk-UA"/>
              </w:rPr>
              <w:t>.03.20</w:t>
            </w:r>
            <w:r w:rsidR="00B729FF">
              <w:rPr>
                <w:lang w:val="uk-UA"/>
              </w:rPr>
              <w:t>21</w:t>
            </w:r>
          </w:p>
        </w:tc>
        <w:tc>
          <w:tcPr>
            <w:tcW w:w="2230" w:type="dxa"/>
          </w:tcPr>
          <w:p w14:paraId="73FA3941" w14:textId="77777777" w:rsidR="000D4B9F" w:rsidRPr="00F9173C" w:rsidRDefault="000D4B9F" w:rsidP="00302E0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 xml:space="preserve">Географічна вікторина «Географічне пізнання Землі» </w:t>
            </w:r>
          </w:p>
        </w:tc>
        <w:tc>
          <w:tcPr>
            <w:tcW w:w="922" w:type="dxa"/>
          </w:tcPr>
          <w:p w14:paraId="61736C72" w14:textId="26485314" w:rsidR="000D4B9F" w:rsidRPr="00F9173C" w:rsidRDefault="002575B0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6-А</w:t>
            </w:r>
            <w:r w:rsidR="000D4B9F" w:rsidRPr="00F9173C">
              <w:rPr>
                <w:lang w:val="uk-UA"/>
              </w:rPr>
              <w:t xml:space="preserve"> </w:t>
            </w:r>
            <w:proofErr w:type="spellStart"/>
            <w:r w:rsidR="000D4B9F" w:rsidRPr="00F9173C">
              <w:rPr>
                <w:lang w:val="uk-UA"/>
              </w:rPr>
              <w:t>кл</w:t>
            </w:r>
            <w:proofErr w:type="spellEnd"/>
            <w:r w:rsidR="000D4B9F"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14:paraId="241438BE" w14:textId="1C5265E7" w:rsidR="000D4B9F" w:rsidRPr="00F9173C" w:rsidRDefault="000D4B9F" w:rsidP="008C276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Каб.</w:t>
            </w:r>
            <w:r w:rsidR="002575B0">
              <w:rPr>
                <w:lang w:val="uk-UA"/>
              </w:rPr>
              <w:t>321</w:t>
            </w:r>
          </w:p>
        </w:tc>
        <w:tc>
          <w:tcPr>
            <w:tcW w:w="1505" w:type="dxa"/>
          </w:tcPr>
          <w:p w14:paraId="36D19702" w14:textId="682A8BFB" w:rsidR="000D4B9F" w:rsidRPr="00F9173C" w:rsidRDefault="00BA7D38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13.35-14.20</w:t>
            </w:r>
          </w:p>
        </w:tc>
        <w:tc>
          <w:tcPr>
            <w:tcW w:w="2099" w:type="dxa"/>
          </w:tcPr>
          <w:p w14:paraId="219AF43B" w14:textId="77777777" w:rsidR="000D4B9F" w:rsidRDefault="000D4B9F" w:rsidP="008A4347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14:paraId="5098405E" w14:textId="77777777" w:rsidR="000D4B9F" w:rsidRPr="00F9173C" w:rsidRDefault="000D4B9F" w:rsidP="008A4347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</w:p>
          <w:p w14:paraId="7BEA342E" w14:textId="77777777" w:rsidR="000D4B9F" w:rsidRPr="00F9173C" w:rsidRDefault="000D4B9F" w:rsidP="00674068">
            <w:pPr>
              <w:rPr>
                <w:lang w:val="uk-UA"/>
              </w:rPr>
            </w:pPr>
          </w:p>
        </w:tc>
      </w:tr>
      <w:tr w:rsidR="00A835C4" w:rsidRPr="00A835C4" w14:paraId="0CC90FAF" w14:textId="77777777" w:rsidTr="00C232B0">
        <w:trPr>
          <w:trHeight w:val="502"/>
        </w:trPr>
        <w:tc>
          <w:tcPr>
            <w:tcW w:w="567" w:type="dxa"/>
          </w:tcPr>
          <w:p w14:paraId="644C2D8B" w14:textId="77777777" w:rsidR="00A835C4" w:rsidRPr="00F9173C" w:rsidRDefault="00A835C4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14:paraId="597C1EA3" w14:textId="1B5BB233" w:rsidR="00A835C4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5B0">
              <w:rPr>
                <w:lang w:val="uk-UA"/>
              </w:rPr>
              <w:t>8</w:t>
            </w:r>
            <w:r>
              <w:rPr>
                <w:lang w:val="uk-UA"/>
              </w:rPr>
              <w:t>.03.20</w:t>
            </w:r>
            <w:r w:rsidR="002575B0">
              <w:rPr>
                <w:lang w:val="uk-UA"/>
              </w:rPr>
              <w:t>21</w:t>
            </w:r>
          </w:p>
        </w:tc>
        <w:tc>
          <w:tcPr>
            <w:tcW w:w="2230" w:type="dxa"/>
          </w:tcPr>
          <w:p w14:paraId="09B037B3" w14:textId="1F8982A8" w:rsidR="00A835C4" w:rsidRPr="00F9173C" w:rsidRDefault="002575B0" w:rsidP="00C232B0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Захист міні-проектів «Сім чудес Сумщини або сім чудес України»</w:t>
            </w:r>
          </w:p>
        </w:tc>
        <w:tc>
          <w:tcPr>
            <w:tcW w:w="922" w:type="dxa"/>
          </w:tcPr>
          <w:p w14:paraId="48557165" w14:textId="48AC5BEB" w:rsidR="00A835C4" w:rsidRPr="00F9173C" w:rsidRDefault="002575B0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8-Б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14:paraId="10EBFF58" w14:textId="68463FFD" w:rsidR="00A835C4" w:rsidRPr="00F9173C" w:rsidRDefault="00A835C4" w:rsidP="008C2764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</w:t>
            </w:r>
            <w:r w:rsidR="002575B0">
              <w:rPr>
                <w:lang w:val="uk-UA"/>
              </w:rPr>
              <w:t>музики №1</w:t>
            </w:r>
          </w:p>
        </w:tc>
        <w:tc>
          <w:tcPr>
            <w:tcW w:w="1505" w:type="dxa"/>
          </w:tcPr>
          <w:p w14:paraId="48AF89AB" w14:textId="7008492D" w:rsidR="00A835C4" w:rsidRPr="00F9173C" w:rsidRDefault="00BA7D38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10.50-11.35</w:t>
            </w:r>
          </w:p>
        </w:tc>
        <w:tc>
          <w:tcPr>
            <w:tcW w:w="2099" w:type="dxa"/>
          </w:tcPr>
          <w:p w14:paraId="51705BEE" w14:textId="77777777" w:rsidR="002575B0" w:rsidRDefault="002575B0" w:rsidP="002575B0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14:paraId="5E839E50" w14:textId="77777777" w:rsidR="002575B0" w:rsidRPr="00F9173C" w:rsidRDefault="002575B0" w:rsidP="002575B0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</w:p>
          <w:p w14:paraId="11412F87" w14:textId="6A11C265" w:rsidR="00A835C4" w:rsidRPr="00F9173C" w:rsidRDefault="00A835C4" w:rsidP="008A4347">
            <w:pPr>
              <w:tabs>
                <w:tab w:val="left" w:pos="1665"/>
              </w:tabs>
              <w:rPr>
                <w:lang w:val="uk-UA"/>
              </w:rPr>
            </w:pPr>
          </w:p>
        </w:tc>
      </w:tr>
      <w:tr w:rsidR="00A835C4" w:rsidRPr="00A835C4" w14:paraId="4D7E7F93" w14:textId="77777777" w:rsidTr="00C232B0">
        <w:trPr>
          <w:trHeight w:val="502"/>
        </w:trPr>
        <w:tc>
          <w:tcPr>
            <w:tcW w:w="567" w:type="dxa"/>
          </w:tcPr>
          <w:p w14:paraId="186B648C" w14:textId="77777777" w:rsidR="00A835C4" w:rsidRPr="00F9173C" w:rsidRDefault="00A835C4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14:paraId="6AFD1CA2" w14:textId="5E465178" w:rsidR="00A835C4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5B0">
              <w:rPr>
                <w:lang w:val="uk-UA"/>
              </w:rPr>
              <w:t>9</w:t>
            </w:r>
            <w:r>
              <w:rPr>
                <w:lang w:val="uk-UA"/>
              </w:rPr>
              <w:t>.03.</w:t>
            </w:r>
            <w:r w:rsidRPr="00F9173C">
              <w:rPr>
                <w:lang w:val="uk-UA"/>
              </w:rPr>
              <w:t>20</w:t>
            </w:r>
            <w:r w:rsidR="002575B0">
              <w:rPr>
                <w:lang w:val="uk-UA"/>
              </w:rPr>
              <w:t>21</w:t>
            </w:r>
          </w:p>
        </w:tc>
        <w:tc>
          <w:tcPr>
            <w:tcW w:w="2230" w:type="dxa"/>
          </w:tcPr>
          <w:p w14:paraId="57611D55" w14:textId="77777777" w:rsidR="002575B0" w:rsidRDefault="002575B0" w:rsidP="00C232B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Онлайн-гра</w:t>
            </w:r>
          </w:p>
          <w:p w14:paraId="0B406186" w14:textId="7294F3FD" w:rsidR="00A835C4" w:rsidRDefault="002575B0" w:rsidP="00C232B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 « Розумні заощадження»</w:t>
            </w:r>
          </w:p>
        </w:tc>
        <w:tc>
          <w:tcPr>
            <w:tcW w:w="922" w:type="dxa"/>
          </w:tcPr>
          <w:p w14:paraId="3FEA1018" w14:textId="71A73A13" w:rsidR="00A835C4" w:rsidRDefault="002575B0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11-Б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14:paraId="11784E53" w14:textId="3FC2F82D" w:rsidR="00A835C4" w:rsidRDefault="00A835C4" w:rsidP="008C276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Каб.23</w:t>
            </w:r>
            <w:r w:rsidR="002575B0">
              <w:rPr>
                <w:lang w:val="uk-UA"/>
              </w:rPr>
              <w:t>4</w:t>
            </w:r>
          </w:p>
        </w:tc>
        <w:tc>
          <w:tcPr>
            <w:tcW w:w="1505" w:type="dxa"/>
          </w:tcPr>
          <w:p w14:paraId="4F618551" w14:textId="77777777" w:rsidR="00A835C4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15.00-15.45</w:t>
            </w:r>
          </w:p>
        </w:tc>
        <w:tc>
          <w:tcPr>
            <w:tcW w:w="2099" w:type="dxa"/>
          </w:tcPr>
          <w:p w14:paraId="6B4452FC" w14:textId="77777777" w:rsidR="00A835C4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14:paraId="3730703A" w14:textId="42625776" w:rsidR="00A835C4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  <w:r w:rsidR="00BA7D38">
              <w:rPr>
                <w:lang w:val="uk-UA"/>
              </w:rPr>
              <w:t xml:space="preserve">, </w:t>
            </w:r>
          </w:p>
          <w:p w14:paraId="51C2141F" w14:textId="0F549A9F" w:rsidR="00BA7D38" w:rsidRPr="00F9173C" w:rsidRDefault="00BA7D38" w:rsidP="00A835C4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Викладач  </w:t>
            </w:r>
            <w:proofErr w:type="spellStart"/>
            <w:r>
              <w:rPr>
                <w:lang w:val="uk-UA"/>
              </w:rPr>
              <w:t>СумДУ</w:t>
            </w:r>
            <w:proofErr w:type="spellEnd"/>
          </w:p>
          <w:p w14:paraId="584E4373" w14:textId="77777777" w:rsidR="00A835C4" w:rsidRDefault="00A835C4" w:rsidP="008A4347">
            <w:pPr>
              <w:tabs>
                <w:tab w:val="left" w:pos="1665"/>
              </w:tabs>
              <w:rPr>
                <w:lang w:val="uk-UA"/>
              </w:rPr>
            </w:pPr>
          </w:p>
        </w:tc>
      </w:tr>
      <w:tr w:rsidR="00A835C4" w:rsidRPr="00BA7D38" w14:paraId="3A3DB08A" w14:textId="77777777" w:rsidTr="002575B0">
        <w:trPr>
          <w:trHeight w:val="1180"/>
        </w:trPr>
        <w:tc>
          <w:tcPr>
            <w:tcW w:w="567" w:type="dxa"/>
          </w:tcPr>
          <w:p w14:paraId="08F0FA5B" w14:textId="77777777" w:rsidR="00A835C4" w:rsidRPr="00F9173C" w:rsidRDefault="00A835C4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14:paraId="70DAD3E0" w14:textId="77777777" w:rsidR="00A835C4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5B0">
              <w:rPr>
                <w:lang w:val="uk-UA"/>
              </w:rPr>
              <w:t>9</w:t>
            </w:r>
            <w:r>
              <w:rPr>
                <w:lang w:val="uk-UA"/>
              </w:rPr>
              <w:t>.03.20</w:t>
            </w:r>
            <w:r w:rsidR="002575B0">
              <w:rPr>
                <w:lang w:val="uk-UA"/>
              </w:rPr>
              <w:t>21</w:t>
            </w:r>
          </w:p>
          <w:p w14:paraId="7C0A8D6C" w14:textId="77777777" w:rsidR="002575B0" w:rsidRPr="002575B0" w:rsidRDefault="002575B0" w:rsidP="002575B0">
            <w:pPr>
              <w:rPr>
                <w:lang w:val="uk-UA"/>
              </w:rPr>
            </w:pPr>
          </w:p>
          <w:p w14:paraId="29DFD033" w14:textId="77777777" w:rsidR="002575B0" w:rsidRPr="002575B0" w:rsidRDefault="002575B0" w:rsidP="002575B0">
            <w:pPr>
              <w:rPr>
                <w:lang w:val="uk-UA"/>
              </w:rPr>
            </w:pPr>
          </w:p>
          <w:p w14:paraId="1FC12145" w14:textId="3BE0606C" w:rsidR="002575B0" w:rsidRPr="002575B0" w:rsidRDefault="002575B0" w:rsidP="002575B0">
            <w:pPr>
              <w:jc w:val="center"/>
              <w:rPr>
                <w:lang w:val="uk-UA"/>
              </w:rPr>
            </w:pPr>
          </w:p>
        </w:tc>
        <w:tc>
          <w:tcPr>
            <w:tcW w:w="2230" w:type="dxa"/>
          </w:tcPr>
          <w:p w14:paraId="4F260DFC" w14:textId="5E72D4B4" w:rsidR="00A835C4" w:rsidRPr="00F9173C" w:rsidRDefault="002575B0" w:rsidP="00C232B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Підбиття підсумків</w:t>
            </w:r>
          </w:p>
        </w:tc>
        <w:tc>
          <w:tcPr>
            <w:tcW w:w="922" w:type="dxa"/>
          </w:tcPr>
          <w:p w14:paraId="01F3660D" w14:textId="53920F63" w:rsidR="00A835C4" w:rsidRPr="00F9173C" w:rsidRDefault="002575B0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5-11кл</w:t>
            </w:r>
          </w:p>
        </w:tc>
        <w:tc>
          <w:tcPr>
            <w:tcW w:w="1528" w:type="dxa"/>
          </w:tcPr>
          <w:p w14:paraId="719EAA9B" w14:textId="77777777" w:rsidR="00A835C4" w:rsidRPr="00F9173C" w:rsidRDefault="00A835C4" w:rsidP="008C2764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230</w:t>
            </w:r>
          </w:p>
        </w:tc>
        <w:tc>
          <w:tcPr>
            <w:tcW w:w="1505" w:type="dxa"/>
          </w:tcPr>
          <w:p w14:paraId="6F03EAC1" w14:textId="64CC1791" w:rsidR="00A835C4" w:rsidRPr="00F9173C" w:rsidRDefault="002575B0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</w:tc>
        <w:tc>
          <w:tcPr>
            <w:tcW w:w="2099" w:type="dxa"/>
          </w:tcPr>
          <w:p w14:paraId="0451D4FE" w14:textId="77777777" w:rsidR="00A835C4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14:paraId="5264D6E2" w14:textId="26BEAEA0" w:rsidR="00A835C4" w:rsidRPr="00F9173C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  <w:r w:rsidR="002575B0">
              <w:rPr>
                <w:lang w:val="uk-UA"/>
              </w:rPr>
              <w:t xml:space="preserve">., </w:t>
            </w:r>
            <w:proofErr w:type="spellStart"/>
            <w:r w:rsidR="002575B0">
              <w:rPr>
                <w:lang w:val="uk-UA"/>
              </w:rPr>
              <w:t>Новик</w:t>
            </w:r>
            <w:proofErr w:type="spellEnd"/>
            <w:r w:rsidR="002575B0">
              <w:rPr>
                <w:lang w:val="uk-UA"/>
              </w:rPr>
              <w:t xml:space="preserve"> Л.В., </w:t>
            </w:r>
            <w:proofErr w:type="spellStart"/>
            <w:r w:rsidR="002575B0">
              <w:rPr>
                <w:lang w:val="uk-UA"/>
              </w:rPr>
              <w:t>Кичань</w:t>
            </w:r>
            <w:proofErr w:type="spellEnd"/>
            <w:r w:rsidR="002575B0">
              <w:rPr>
                <w:lang w:val="uk-UA"/>
              </w:rPr>
              <w:t xml:space="preserve"> А.О.</w:t>
            </w:r>
          </w:p>
          <w:p w14:paraId="0194884D" w14:textId="77777777" w:rsidR="00A835C4" w:rsidRPr="00F9173C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</w:p>
        </w:tc>
      </w:tr>
    </w:tbl>
    <w:p w14:paraId="66AC9ACC" w14:textId="77777777" w:rsidR="00BA7D38" w:rsidRDefault="002575B0" w:rsidP="002575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61F26CB1" w14:textId="77777777" w:rsidR="00BA7D38" w:rsidRDefault="00BA7D38" w:rsidP="002575B0">
      <w:pPr>
        <w:rPr>
          <w:sz w:val="28"/>
          <w:szCs w:val="28"/>
          <w:lang w:val="uk-UA"/>
        </w:rPr>
      </w:pPr>
    </w:p>
    <w:p w14:paraId="4731318D" w14:textId="77777777" w:rsidR="00BA7D38" w:rsidRDefault="00BA7D38" w:rsidP="002575B0">
      <w:pPr>
        <w:rPr>
          <w:sz w:val="28"/>
          <w:szCs w:val="28"/>
          <w:lang w:val="uk-UA"/>
        </w:rPr>
      </w:pPr>
    </w:p>
    <w:p w14:paraId="45BE1345" w14:textId="77777777" w:rsidR="00BA7D38" w:rsidRDefault="00BA7D38" w:rsidP="002575B0">
      <w:pPr>
        <w:rPr>
          <w:sz w:val="28"/>
          <w:szCs w:val="28"/>
          <w:lang w:val="uk-UA"/>
        </w:rPr>
      </w:pPr>
    </w:p>
    <w:p w14:paraId="772806B1" w14:textId="1C1D2D7C" w:rsidR="009C7E8D" w:rsidRPr="00302E0F" w:rsidRDefault="002575B0" w:rsidP="002575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02E0F">
        <w:rPr>
          <w:sz w:val="28"/>
          <w:szCs w:val="28"/>
          <w:lang w:val="uk-UA"/>
        </w:rPr>
        <w:t>К</w:t>
      </w:r>
      <w:r w:rsidR="009C7E8D" w:rsidRPr="00302E0F">
        <w:rPr>
          <w:sz w:val="28"/>
          <w:szCs w:val="28"/>
          <w:lang w:val="uk-UA"/>
        </w:rPr>
        <w:t xml:space="preserve">ерівник </w:t>
      </w:r>
      <w:r w:rsidR="00302E0F">
        <w:rPr>
          <w:sz w:val="28"/>
          <w:szCs w:val="28"/>
          <w:lang w:val="uk-UA"/>
        </w:rPr>
        <w:t xml:space="preserve">методичного об’єднання </w:t>
      </w:r>
      <w:r w:rsidR="00302E0F">
        <w:rPr>
          <w:sz w:val="28"/>
          <w:szCs w:val="28"/>
          <w:lang w:val="uk-UA"/>
        </w:rPr>
        <w:tab/>
      </w:r>
      <w:r w:rsidR="00302E0F">
        <w:rPr>
          <w:sz w:val="28"/>
          <w:szCs w:val="28"/>
          <w:lang w:val="uk-UA"/>
        </w:rPr>
        <w:tab/>
      </w:r>
      <w:r w:rsidR="00302E0F">
        <w:rPr>
          <w:sz w:val="28"/>
          <w:szCs w:val="28"/>
          <w:lang w:val="uk-UA"/>
        </w:rPr>
        <w:tab/>
      </w:r>
      <w:r w:rsidR="00BA7D38">
        <w:rPr>
          <w:sz w:val="28"/>
          <w:szCs w:val="28"/>
          <w:lang w:val="uk-UA"/>
        </w:rPr>
        <w:t xml:space="preserve">      </w:t>
      </w:r>
      <w:r w:rsidR="00302E0F" w:rsidRPr="00302E0F">
        <w:rPr>
          <w:sz w:val="28"/>
          <w:szCs w:val="28"/>
          <w:lang w:val="uk-UA"/>
        </w:rPr>
        <w:t>С.Ю.</w:t>
      </w:r>
      <w:r w:rsidR="00302E0F">
        <w:rPr>
          <w:sz w:val="28"/>
          <w:szCs w:val="28"/>
          <w:lang w:val="uk-UA"/>
        </w:rPr>
        <w:t xml:space="preserve"> </w:t>
      </w:r>
      <w:r w:rsidR="009C7E8D" w:rsidRPr="00302E0F">
        <w:rPr>
          <w:sz w:val="28"/>
          <w:szCs w:val="28"/>
          <w:lang w:val="uk-UA"/>
        </w:rPr>
        <w:t>Куценко</w:t>
      </w:r>
    </w:p>
    <w:sectPr w:rsidR="009C7E8D" w:rsidRPr="00302E0F" w:rsidSect="002575B0">
      <w:pgSz w:w="11906" w:h="16838"/>
      <w:pgMar w:top="284" w:right="680" w:bottom="68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1AEA" w14:textId="77777777" w:rsidR="001A1D1C" w:rsidRDefault="001A1D1C" w:rsidP="002575B0">
      <w:r>
        <w:separator/>
      </w:r>
    </w:p>
  </w:endnote>
  <w:endnote w:type="continuationSeparator" w:id="0">
    <w:p w14:paraId="277B2431" w14:textId="77777777" w:rsidR="001A1D1C" w:rsidRDefault="001A1D1C" w:rsidP="0025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BE085" w14:textId="77777777" w:rsidR="001A1D1C" w:rsidRDefault="001A1D1C" w:rsidP="002575B0">
      <w:r>
        <w:separator/>
      </w:r>
    </w:p>
  </w:footnote>
  <w:footnote w:type="continuationSeparator" w:id="0">
    <w:p w14:paraId="5E6CE764" w14:textId="77777777" w:rsidR="001A1D1C" w:rsidRDefault="001A1D1C" w:rsidP="0025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767FD"/>
    <w:multiLevelType w:val="hybridMultilevel"/>
    <w:tmpl w:val="45CCF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824"/>
    <w:rsid w:val="000D4B9F"/>
    <w:rsid w:val="000E055D"/>
    <w:rsid w:val="0011429D"/>
    <w:rsid w:val="001A1D1C"/>
    <w:rsid w:val="00232F54"/>
    <w:rsid w:val="002575B0"/>
    <w:rsid w:val="00302E0F"/>
    <w:rsid w:val="00322484"/>
    <w:rsid w:val="00347C34"/>
    <w:rsid w:val="00367C09"/>
    <w:rsid w:val="00382879"/>
    <w:rsid w:val="003A354E"/>
    <w:rsid w:val="004F3B0D"/>
    <w:rsid w:val="00522731"/>
    <w:rsid w:val="005B01E0"/>
    <w:rsid w:val="0066083A"/>
    <w:rsid w:val="00674068"/>
    <w:rsid w:val="00677EC6"/>
    <w:rsid w:val="00684F0F"/>
    <w:rsid w:val="006952A0"/>
    <w:rsid w:val="006C5E34"/>
    <w:rsid w:val="00700242"/>
    <w:rsid w:val="007C04B7"/>
    <w:rsid w:val="007D5DE3"/>
    <w:rsid w:val="00842328"/>
    <w:rsid w:val="00865CBD"/>
    <w:rsid w:val="00866770"/>
    <w:rsid w:val="008A4347"/>
    <w:rsid w:val="008C2764"/>
    <w:rsid w:val="00917250"/>
    <w:rsid w:val="009278B0"/>
    <w:rsid w:val="009C7E8D"/>
    <w:rsid w:val="009D7292"/>
    <w:rsid w:val="00A34FB5"/>
    <w:rsid w:val="00A835C4"/>
    <w:rsid w:val="00A97E6B"/>
    <w:rsid w:val="00AF6824"/>
    <w:rsid w:val="00B729FF"/>
    <w:rsid w:val="00B95540"/>
    <w:rsid w:val="00BA7D38"/>
    <w:rsid w:val="00BE55FB"/>
    <w:rsid w:val="00BE5F7D"/>
    <w:rsid w:val="00BE643D"/>
    <w:rsid w:val="00C232B0"/>
    <w:rsid w:val="00CB4802"/>
    <w:rsid w:val="00D51BA0"/>
    <w:rsid w:val="00D82FC4"/>
    <w:rsid w:val="00D95C22"/>
    <w:rsid w:val="00DA4C7D"/>
    <w:rsid w:val="00E338DB"/>
    <w:rsid w:val="00EE346F"/>
    <w:rsid w:val="00F56DAA"/>
    <w:rsid w:val="00F70F92"/>
    <w:rsid w:val="00F9173C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0A15F"/>
  <w15:docId w15:val="{ADFF97A7-17CA-4AFE-BD50-A9849EDA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3B0D"/>
    <w:rPr>
      <w:rFonts w:cs="Times New Roman"/>
      <w:color w:val="0000FF"/>
      <w:u w:val="single"/>
    </w:rPr>
  </w:style>
  <w:style w:type="paragraph" w:customStyle="1" w:styleId="1">
    <w:name w:val="Обычный1"/>
    <w:rsid w:val="004F3B0D"/>
    <w:rPr>
      <w:rFonts w:eastAsia="Batang"/>
    </w:rPr>
  </w:style>
  <w:style w:type="paragraph" w:styleId="a5">
    <w:name w:val="header"/>
    <w:basedOn w:val="a"/>
    <w:link w:val="a6"/>
    <w:unhideWhenUsed/>
    <w:rsid w:val="002575B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2575B0"/>
    <w:rPr>
      <w:sz w:val="24"/>
      <w:szCs w:val="24"/>
    </w:rPr>
  </w:style>
  <w:style w:type="paragraph" w:styleId="a7">
    <w:name w:val="footer"/>
    <w:basedOn w:val="a"/>
    <w:link w:val="a8"/>
    <w:unhideWhenUsed/>
    <w:rsid w:val="002575B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2575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ПОГОДЖЕНО                                                                                   ЗАТВЕРДЖЕНО</vt:lpstr>
      <vt:lpstr>ПОГОДЖЕНО                                                                                   ЗАТВЕРДЖЕНО</vt:lpstr>
    </vt:vector>
  </TitlesOfParts>
  <Company>MoBIL GROUP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       ЗАТВЕРДЖЕНО</dc:title>
  <dc:subject/>
  <dc:creator>Admin</dc:creator>
  <cp:keywords/>
  <dc:description/>
  <cp:lastModifiedBy>user</cp:lastModifiedBy>
  <cp:revision>12</cp:revision>
  <cp:lastPrinted>2021-03-11T17:24:00Z</cp:lastPrinted>
  <dcterms:created xsi:type="dcterms:W3CDTF">2018-02-28T07:51:00Z</dcterms:created>
  <dcterms:modified xsi:type="dcterms:W3CDTF">2021-03-11T17:26:00Z</dcterms:modified>
</cp:coreProperties>
</file>